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08A2" w14:textId="77777777" w:rsidR="00186B24" w:rsidRPr="00C36F36" w:rsidRDefault="00186B24" w:rsidP="00186B24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</w:rPr>
        <w:t xml:space="preserve">Haverfordwest Seals Committee Meeting </w:t>
      </w:r>
    </w:p>
    <w:p w14:paraId="145DD657" w14:textId="77777777" w:rsidR="00186B24" w:rsidRPr="0008413C" w:rsidRDefault="00186B24" w:rsidP="00186B24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</w:rPr>
        <w:t>Minutes</w:t>
      </w:r>
    </w:p>
    <w:p w14:paraId="6EF496E1" w14:textId="77777777" w:rsidR="00186B24" w:rsidRPr="00E00032" w:rsidRDefault="00186B24" w:rsidP="00186B24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Tuesday 6</w:t>
      </w:r>
      <w:r w:rsidRPr="009E64C4">
        <w:rPr>
          <w:b/>
          <w:i/>
          <w:sz w:val="28"/>
          <w:szCs w:val="28"/>
          <w:vertAlign w:val="superscript"/>
          <w:lang w:val="en-GB"/>
        </w:rPr>
        <w:t>th</w:t>
      </w:r>
      <w:r>
        <w:rPr>
          <w:b/>
          <w:i/>
          <w:sz w:val="28"/>
          <w:szCs w:val="28"/>
          <w:lang w:val="en-GB"/>
        </w:rPr>
        <w:t xml:space="preserve"> September 2016 </w:t>
      </w:r>
    </w:p>
    <w:p w14:paraId="384D1652" w14:textId="77777777" w:rsidR="00186B24" w:rsidRDefault="00186B24" w:rsidP="00186B24">
      <w:pPr>
        <w:jc w:val="center"/>
        <w:rPr>
          <w:sz w:val="28"/>
          <w:szCs w:val="28"/>
        </w:rPr>
      </w:pPr>
    </w:p>
    <w:p w14:paraId="3706261C" w14:textId="77777777" w:rsidR="00186B24" w:rsidRPr="00C95641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Welcome, Attendance and Apologies</w:t>
      </w:r>
    </w:p>
    <w:p w14:paraId="01F0C5A3" w14:textId="77777777" w:rsidR="00186B24" w:rsidRDefault="00186B24" w:rsidP="00186B24">
      <w:pPr>
        <w:pStyle w:val="ListParagraph"/>
        <w:rPr>
          <w:sz w:val="28"/>
          <w:szCs w:val="28"/>
        </w:rPr>
      </w:pPr>
    </w:p>
    <w:p w14:paraId="0CDAA854" w14:textId="77777777" w:rsidR="00186B24" w:rsidRPr="0008413C" w:rsidRDefault="00186B24" w:rsidP="00186B24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Attending : </w:t>
      </w:r>
      <w:r>
        <w:rPr>
          <w:sz w:val="28"/>
          <w:szCs w:val="28"/>
          <w:lang w:val="en-GB"/>
        </w:rPr>
        <w:t>Ger B, AK,SH,CW,GB,DW,JoT</w:t>
      </w:r>
    </w:p>
    <w:p w14:paraId="3B785524" w14:textId="77777777" w:rsidR="00186B24" w:rsidRPr="00204AC8" w:rsidRDefault="00186B24" w:rsidP="00186B24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</w:rPr>
        <w:t>Apologies :</w:t>
      </w:r>
      <w:r>
        <w:rPr>
          <w:sz w:val="28"/>
          <w:szCs w:val="28"/>
          <w:lang w:val="en-GB"/>
        </w:rPr>
        <w:t xml:space="preserve"> AM,LG</w:t>
      </w:r>
    </w:p>
    <w:p w14:paraId="12672083" w14:textId="77777777" w:rsidR="00186B24" w:rsidRDefault="00186B24" w:rsidP="00186B24">
      <w:pPr>
        <w:pStyle w:val="ListParagraph"/>
        <w:rPr>
          <w:sz w:val="28"/>
          <w:szCs w:val="28"/>
        </w:rPr>
      </w:pPr>
    </w:p>
    <w:p w14:paraId="1956EF00" w14:textId="77777777" w:rsidR="00186B24" w:rsidRPr="00C95641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inutes of previous meeting ( July  </w:t>
      </w:r>
      <w:r w:rsidRPr="00C95641">
        <w:rPr>
          <w:b/>
          <w:sz w:val="28"/>
          <w:szCs w:val="28"/>
        </w:rPr>
        <w:t xml:space="preserve">2016) </w:t>
      </w:r>
    </w:p>
    <w:p w14:paraId="371B8953" w14:textId="77777777" w:rsidR="00186B24" w:rsidRDefault="00186B24" w:rsidP="00186B24">
      <w:pPr>
        <w:ind w:left="740"/>
        <w:rPr>
          <w:sz w:val="28"/>
          <w:szCs w:val="28"/>
        </w:rPr>
      </w:pPr>
    </w:p>
    <w:p w14:paraId="36700314" w14:textId="77777777" w:rsidR="00186B24" w:rsidRDefault="00186B24" w:rsidP="00186B2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056E30">
        <w:rPr>
          <w:sz w:val="28"/>
          <w:szCs w:val="28"/>
        </w:rPr>
        <w:t>Proposed and seco</w:t>
      </w:r>
      <w:r>
        <w:rPr>
          <w:sz w:val="28"/>
          <w:szCs w:val="28"/>
        </w:rPr>
        <w:t>nded as a true reflection by</w:t>
      </w:r>
      <w:r>
        <w:rPr>
          <w:sz w:val="28"/>
          <w:szCs w:val="28"/>
          <w:lang w:val="en-GB"/>
        </w:rPr>
        <w:t xml:space="preserve">  Ger B seconded by DW</w:t>
      </w:r>
    </w:p>
    <w:p w14:paraId="0232EC83" w14:textId="77777777" w:rsidR="00186B24" w:rsidRDefault="00186B24" w:rsidP="00186B2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Matters arising from minutes – dealt with </w:t>
      </w:r>
    </w:p>
    <w:p w14:paraId="76A813AF" w14:textId="77777777" w:rsidR="00186B24" w:rsidRDefault="00186B24" w:rsidP="00186B24">
      <w:pPr>
        <w:pStyle w:val="ListParagraph"/>
        <w:ind w:left="1100"/>
        <w:rPr>
          <w:sz w:val="28"/>
          <w:szCs w:val="28"/>
          <w:lang w:val="en-GB"/>
        </w:rPr>
      </w:pPr>
    </w:p>
    <w:p w14:paraId="29082653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9B1829">
        <w:rPr>
          <w:b/>
          <w:sz w:val="28"/>
          <w:szCs w:val="28"/>
          <w:lang w:val="en-GB"/>
        </w:rPr>
        <w:t xml:space="preserve">Sue Christopher Resignation </w:t>
      </w:r>
      <w:r>
        <w:rPr>
          <w:b/>
          <w:sz w:val="28"/>
          <w:szCs w:val="28"/>
          <w:lang w:val="en-GB"/>
        </w:rPr>
        <w:t xml:space="preserve">–JW to follow up  </w:t>
      </w:r>
    </w:p>
    <w:p w14:paraId="38B31166" w14:textId="77777777" w:rsidR="00186B24" w:rsidRPr="009B1829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48AF4853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9B1829">
        <w:rPr>
          <w:b/>
          <w:sz w:val="28"/>
          <w:szCs w:val="28"/>
          <w:lang w:val="en-GB"/>
        </w:rPr>
        <w:t xml:space="preserve">Co Opt Vice Chair Position </w:t>
      </w:r>
      <w:r>
        <w:rPr>
          <w:b/>
          <w:sz w:val="28"/>
          <w:szCs w:val="28"/>
          <w:lang w:val="en-GB"/>
        </w:rPr>
        <w:t>–</w:t>
      </w:r>
    </w:p>
    <w:p w14:paraId="077682EE" w14:textId="77777777" w:rsidR="00186B24" w:rsidRPr="0088202E" w:rsidRDefault="00186B24" w:rsidP="00186B24">
      <w:pPr>
        <w:rPr>
          <w:b/>
          <w:sz w:val="28"/>
          <w:szCs w:val="28"/>
          <w:lang w:val="en-GB"/>
        </w:rPr>
      </w:pPr>
    </w:p>
    <w:p w14:paraId="688991B7" w14:textId="06D1D509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Mr Andrew Knowles</w:t>
      </w:r>
    </w:p>
    <w:p w14:paraId="00A80E99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Nominated by Gareth Bennett</w:t>
      </w:r>
    </w:p>
    <w:p w14:paraId="4A44B363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Seconded by Sian Hill</w:t>
      </w:r>
    </w:p>
    <w:p w14:paraId="6E01F92B" w14:textId="77777777" w:rsidR="00186B24" w:rsidRDefault="00186B24" w:rsidP="00186B24">
      <w:pPr>
        <w:ind w:left="740"/>
        <w:rPr>
          <w:sz w:val="28"/>
          <w:szCs w:val="28"/>
        </w:rPr>
      </w:pPr>
    </w:p>
    <w:p w14:paraId="5CC0DB22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 xml:space="preserve">Reports 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3851"/>
        <w:gridCol w:w="3565"/>
      </w:tblGrid>
      <w:tr w:rsidR="00315131" w14:paraId="203C4930" w14:textId="77777777" w:rsidTr="00315131">
        <w:tc>
          <w:tcPr>
            <w:tcW w:w="4258" w:type="dxa"/>
          </w:tcPr>
          <w:p w14:paraId="5DB4526B" w14:textId="6CA70E06" w:rsidR="00315131" w:rsidRDefault="00315131" w:rsidP="00315131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Membership Sec</w:t>
            </w:r>
          </w:p>
        </w:tc>
        <w:tc>
          <w:tcPr>
            <w:tcW w:w="4258" w:type="dxa"/>
          </w:tcPr>
          <w:p w14:paraId="69CAB2DA" w14:textId="25C3F797" w:rsidR="00315131" w:rsidRPr="00315131" w:rsidRDefault="00315131" w:rsidP="00315131">
            <w:pPr>
              <w:rPr>
                <w:sz w:val="28"/>
                <w:szCs w:val="28"/>
                <w:lang w:val="en-GB"/>
              </w:rPr>
            </w:pPr>
            <w:r w:rsidRPr="00315131">
              <w:rPr>
                <w:sz w:val="28"/>
                <w:szCs w:val="28"/>
                <w:lang w:val="en-GB"/>
              </w:rPr>
              <w:t>100 Swimmers registered with club.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315131">
              <w:rPr>
                <w:sz w:val="28"/>
                <w:szCs w:val="28"/>
                <w:lang w:val="en-GB"/>
              </w:rPr>
              <w:t xml:space="preserve">3 swimmers on trial. Request that no swimmers join 2 mths either side of renewals. </w:t>
            </w:r>
          </w:p>
        </w:tc>
      </w:tr>
      <w:tr w:rsidR="00315131" w14:paraId="2B8D858B" w14:textId="77777777" w:rsidTr="00315131">
        <w:tc>
          <w:tcPr>
            <w:tcW w:w="4258" w:type="dxa"/>
          </w:tcPr>
          <w:p w14:paraId="43D070CF" w14:textId="4ABE71D2" w:rsidR="00315131" w:rsidRDefault="00315131" w:rsidP="00315131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E4875">
              <w:rPr>
                <w:b/>
                <w:sz w:val="28"/>
                <w:szCs w:val="28"/>
                <w:lang w:val="en-GB"/>
              </w:rPr>
              <w:t>Treasurer –</w:t>
            </w:r>
          </w:p>
        </w:tc>
        <w:tc>
          <w:tcPr>
            <w:tcW w:w="4258" w:type="dxa"/>
          </w:tcPr>
          <w:p w14:paraId="22515D6F" w14:textId="77777777" w:rsidR="00315131" w:rsidRDefault="00315131" w:rsidP="00315131">
            <w:pPr>
              <w:pStyle w:val="ListParagraph"/>
              <w:ind w:left="0"/>
              <w:rPr>
                <w:sz w:val="28"/>
                <w:szCs w:val="28"/>
                <w:lang w:val="en-GB"/>
              </w:rPr>
            </w:pPr>
            <w:r w:rsidRPr="00315131">
              <w:rPr>
                <w:sz w:val="28"/>
                <w:szCs w:val="28"/>
                <w:lang w:val="en-GB"/>
              </w:rPr>
              <w:t>Discussed BACS payment, online account with read only facility. On hold at present.</w:t>
            </w:r>
          </w:p>
          <w:p w14:paraId="2E847BC8" w14:textId="38695436" w:rsidR="00CF1CA6" w:rsidRPr="00315131" w:rsidRDefault="00CF1CA6" w:rsidP="00CF1CA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31" w:dyaOrig="990" w14:anchorId="267A2E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8" o:title=""/>
                </v:shape>
                <o:OLEObject Type="Link" ProgID="AcroExch.Document.7" ShapeID="_x0000_i1027" DrawAspect="Icon" r:id="rId9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315131" w14:paraId="1EE1E61B" w14:textId="77777777" w:rsidTr="00315131">
        <w:tc>
          <w:tcPr>
            <w:tcW w:w="4258" w:type="dxa"/>
          </w:tcPr>
          <w:p w14:paraId="639D9FA8" w14:textId="73C3B3C4" w:rsidR="00315131" w:rsidRPr="00315131" w:rsidRDefault="00315131" w:rsidP="00315131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lang w:val="en-GB"/>
              </w:rPr>
            </w:pPr>
            <w:r w:rsidRPr="00315131">
              <w:rPr>
                <w:b/>
                <w:sz w:val="28"/>
                <w:szCs w:val="28"/>
                <w:lang w:val="en-GB"/>
              </w:rPr>
              <w:t xml:space="preserve">Fixture Secretary  </w:t>
            </w:r>
          </w:p>
          <w:p w14:paraId="6F48EFD3" w14:textId="77777777" w:rsidR="00315131" w:rsidRDefault="00315131" w:rsidP="0031513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5C2552AF" w14:textId="0B6C66E3" w:rsidR="00315131" w:rsidRDefault="00315131" w:rsidP="0031513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13403AD4">
                <v:shape id="_x0000_i1025" type="#_x0000_t75" style="width:76.5pt;height:49.5pt" o:ole="">
                  <v:imagedata r:id="rId10" o:title=""/>
                </v:shape>
                <o:OLEObject Type="Link" ProgID="AcroExch.Document.7" ShapeID="_x0000_i1025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bookmarkStart w:id="0" w:name="_GoBack"/>
        <w:bookmarkEnd w:id="0"/>
      </w:tr>
      <w:tr w:rsidR="00315131" w14:paraId="5A83B631" w14:textId="77777777" w:rsidTr="00315131">
        <w:tc>
          <w:tcPr>
            <w:tcW w:w="4258" w:type="dxa"/>
          </w:tcPr>
          <w:p w14:paraId="60F7BF6B" w14:textId="2109E26D" w:rsidR="00315131" w:rsidRPr="00315131" w:rsidRDefault="00315131" w:rsidP="00315131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 xml:space="preserve">     </w:t>
            </w:r>
            <w:r w:rsidRPr="00315131">
              <w:rPr>
                <w:b/>
                <w:sz w:val="28"/>
                <w:szCs w:val="28"/>
                <w:lang w:val="en-GB"/>
              </w:rPr>
              <w:t xml:space="preserve">d.  Team Manager </w:t>
            </w:r>
          </w:p>
          <w:p w14:paraId="5B456E2D" w14:textId="77777777" w:rsidR="00315131" w:rsidRDefault="00315131" w:rsidP="0031513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11A0A26C" w14:textId="510FB72C" w:rsidR="00315131" w:rsidRDefault="00CB1E43" w:rsidP="00CB1E4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367A878A">
                <v:shape id="_x0000_i1026" type="#_x0000_t75" style="width:76.5pt;height:49.5pt" o:ole="">
                  <v:imagedata r:id="rId12" o:title=""/>
                </v:shape>
                <o:OLEObject Type="Link" ProgID="AcroExch.Document.7" ShapeID="_x0000_i1026" DrawAspect="Icon" r:id="rId13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</w:tbl>
    <w:p w14:paraId="5828697B" w14:textId="77777777" w:rsidR="00315131" w:rsidRPr="006B2213" w:rsidRDefault="00315131" w:rsidP="00315131">
      <w:pPr>
        <w:pStyle w:val="ListParagraph"/>
        <w:ind w:left="1100"/>
        <w:rPr>
          <w:b/>
          <w:sz w:val="28"/>
          <w:szCs w:val="28"/>
        </w:rPr>
      </w:pPr>
    </w:p>
    <w:p w14:paraId="373AE878" w14:textId="0B05BA63" w:rsidR="00186B24" w:rsidRPr="005E4875" w:rsidRDefault="00186B24" w:rsidP="00315131">
      <w:pPr>
        <w:pStyle w:val="ListParagraph"/>
        <w:ind w:left="1460"/>
        <w:rPr>
          <w:b/>
          <w:sz w:val="28"/>
          <w:szCs w:val="28"/>
          <w:lang w:val="en-GB"/>
        </w:rPr>
      </w:pPr>
    </w:p>
    <w:p w14:paraId="7C4A2878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Colours Gala Feedback-</w:t>
      </w:r>
    </w:p>
    <w:p w14:paraId="43FF8B4A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Went well.</w:t>
      </w:r>
    </w:p>
    <w:p w14:paraId="3D8F6DED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See TM report </w:t>
      </w:r>
    </w:p>
    <w:p w14:paraId="325BECC1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0B966D5A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Long Course-</w:t>
      </w:r>
    </w:p>
    <w:p w14:paraId="24EDC2E1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Excellent day, swimmers well behaved. Another day to be planned. </w:t>
      </w:r>
    </w:p>
    <w:p w14:paraId="26C63D9B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1E36386E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New swimmers-</w:t>
      </w:r>
    </w:p>
    <w:p w14:paraId="211F94A0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No Action </w:t>
      </w:r>
    </w:p>
    <w:p w14:paraId="2B8C6092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4361847A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Inter County Gala-</w:t>
      </w:r>
    </w:p>
    <w:p w14:paraId="0F240215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Haverfordwest v Milford </w:t>
      </w:r>
    </w:p>
    <w:p w14:paraId="73709739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Age – Open</w:t>
      </w:r>
    </w:p>
    <w:p w14:paraId="41665D5E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Dates to follow</w:t>
      </w:r>
    </w:p>
    <w:p w14:paraId="7E20F3EC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Issue raised with a swimmers behaviour at Colours Gala-</w:t>
      </w:r>
    </w:p>
    <w:p w14:paraId="513AA90F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GB/CW- Informal chat with family</w:t>
      </w:r>
    </w:p>
    <w:p w14:paraId="527475E5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Swimmer suspended for a week .</w:t>
      </w:r>
    </w:p>
    <w:p w14:paraId="58DBBD0A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00F0033A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Twinning facebook page –</w:t>
      </w:r>
    </w:p>
    <w:p w14:paraId="12B86C57" w14:textId="77777777" w:rsidR="00186B24" w:rsidRPr="00384EE3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Social Secretary finishing who runs the page, therefore all agreed to close it down at Christmas. This closure will also run alongside our current child protection policy for social media</w:t>
      </w:r>
    </w:p>
    <w:p w14:paraId="57D2C65E" w14:textId="77777777" w:rsidR="00186B24" w:rsidRPr="007F5F45" w:rsidRDefault="00186B24" w:rsidP="00186B24">
      <w:pPr>
        <w:rPr>
          <w:b/>
          <w:sz w:val="28"/>
          <w:szCs w:val="28"/>
          <w:lang w:val="en-GB"/>
        </w:rPr>
      </w:pPr>
    </w:p>
    <w:p w14:paraId="4C10F9C9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Christmas Party Structure / Buffet –</w:t>
      </w:r>
    </w:p>
    <w:p w14:paraId="424B749A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Friday 9</w:t>
      </w:r>
      <w:r w:rsidRPr="00D124DB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December 6.30pm start</w:t>
      </w:r>
    </w:p>
    <w:p w14:paraId="63C516F4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Food , Santa and presentation</w:t>
      </w:r>
    </w:p>
    <w:p w14:paraId="1B0E74C5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DW to follow up with DC to see if Santa is available</w:t>
      </w:r>
    </w:p>
    <w:p w14:paraId="14A27326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Certificates – GB</w:t>
      </w:r>
    </w:p>
    <w:p w14:paraId="37283A85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Ribbons for LC</w:t>
      </w:r>
    </w:p>
    <w:p w14:paraId="1D59BF42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Asks AM about DJ / Santa </w:t>
      </w:r>
    </w:p>
    <w:p w14:paraId="0AE77BE3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6D88789F" w14:textId="77777777" w:rsidR="00186B24" w:rsidRPr="002E7E0B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2E7E0B">
        <w:rPr>
          <w:b/>
          <w:sz w:val="28"/>
          <w:szCs w:val="28"/>
          <w:lang w:val="en-GB"/>
        </w:rPr>
        <w:t>Present Committee structure going forward –</w:t>
      </w:r>
    </w:p>
    <w:p w14:paraId="27885EB4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LJ – JoT to email with thanks </w:t>
      </w:r>
    </w:p>
    <w:p w14:paraId="35A5EB72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Social Sec Position – Non committee role, can be dealt with by committee members / fundraising group</w:t>
      </w:r>
    </w:p>
    <w:p w14:paraId="558EAF51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5DE88C71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Email received from parent regarding their services as a volunteer –</w:t>
      </w:r>
    </w:p>
    <w:p w14:paraId="3D60B8F9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Discussed. ML to follow up.</w:t>
      </w:r>
    </w:p>
    <w:p w14:paraId="4C453296" w14:textId="77777777" w:rsidR="00186B24" w:rsidRPr="00B30882" w:rsidRDefault="00186B24" w:rsidP="00186B24">
      <w:pPr>
        <w:rPr>
          <w:b/>
          <w:sz w:val="28"/>
          <w:szCs w:val="28"/>
          <w:lang w:val="en-GB"/>
        </w:rPr>
      </w:pPr>
    </w:p>
    <w:p w14:paraId="15B28A66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Issue  with previous committee member –</w:t>
      </w:r>
    </w:p>
    <w:p w14:paraId="7D741FBA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Email sent . No reply. Committee consider matter closed. </w:t>
      </w:r>
    </w:p>
    <w:p w14:paraId="64698C0E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402ED751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Changes to DBS Checks –</w:t>
      </w:r>
    </w:p>
    <w:p w14:paraId="60071D49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Sian Hill and Gareth Bennett nominated persons for checks at club </w:t>
      </w:r>
    </w:p>
    <w:p w14:paraId="437A84F0" w14:textId="77777777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4E4AD283" w14:textId="77777777" w:rsidR="00186B24" w:rsidRDefault="00186B24" w:rsidP="00186B24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AOB </w:t>
      </w:r>
    </w:p>
    <w:p w14:paraId="277AD7F0" w14:textId="77777777" w:rsidR="00186B24" w:rsidRDefault="00186B24" w:rsidP="00186B2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Jo T resend Mins to Clare </w:t>
      </w:r>
    </w:p>
    <w:p w14:paraId="2EBADEB1" w14:textId="77777777" w:rsidR="00186B24" w:rsidRDefault="00186B24" w:rsidP="00186B2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New County Squad Lists to Jo T </w:t>
      </w:r>
    </w:p>
    <w:p w14:paraId="51FDF13C" w14:textId="77777777" w:rsidR="00186B24" w:rsidRDefault="00186B24" w:rsidP="00186B2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GB press release to Herald </w:t>
      </w:r>
    </w:p>
    <w:p w14:paraId="161C68D6" w14:textId="77777777" w:rsidR="00186B24" w:rsidRDefault="00186B24" w:rsidP="00186B2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GB to take ‘ wish list ‘ to coaches meeting for discussion</w:t>
      </w:r>
    </w:p>
    <w:p w14:paraId="5AEE8BA5" w14:textId="77777777" w:rsidR="00186B24" w:rsidRPr="00ED2E21" w:rsidRDefault="00186B24" w:rsidP="00186B24">
      <w:pPr>
        <w:pStyle w:val="ListParagraph"/>
        <w:ind w:left="1460"/>
        <w:rPr>
          <w:b/>
          <w:sz w:val="28"/>
          <w:szCs w:val="28"/>
          <w:lang w:val="en-GB"/>
        </w:rPr>
      </w:pPr>
    </w:p>
    <w:p w14:paraId="06B8C781" w14:textId="77777777" w:rsidR="00EF1F69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Date of next meeting. </w:t>
      </w:r>
    </w:p>
    <w:p w14:paraId="620BA0DA" w14:textId="77777777" w:rsidR="00EF1F69" w:rsidRDefault="00EF1F69" w:rsidP="00186B2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429111AD" w14:textId="79CA5429" w:rsidR="00186B24" w:rsidRDefault="00186B24" w:rsidP="00186B2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Thursday 27</w:t>
      </w:r>
      <w:r w:rsidRPr="00A83B18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r w:rsidR="002D4644">
        <w:rPr>
          <w:b/>
          <w:sz w:val="28"/>
          <w:szCs w:val="28"/>
          <w:lang w:val="en-GB"/>
        </w:rPr>
        <w:t xml:space="preserve">October </w:t>
      </w:r>
      <w:r>
        <w:rPr>
          <w:b/>
          <w:sz w:val="28"/>
          <w:szCs w:val="28"/>
          <w:lang w:val="en-GB"/>
        </w:rPr>
        <w:t xml:space="preserve">@ 6pm </w:t>
      </w:r>
    </w:p>
    <w:p w14:paraId="081723CA" w14:textId="77777777" w:rsidR="00186B24" w:rsidRDefault="00186B24"/>
    <w:sectPr w:rsidR="00186B24" w:rsidSect="00853EB6"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0C71" w14:textId="77777777" w:rsidR="00B221B3" w:rsidRDefault="00B221B3" w:rsidP="00EF1F69">
      <w:r>
        <w:separator/>
      </w:r>
    </w:p>
  </w:endnote>
  <w:endnote w:type="continuationSeparator" w:id="0">
    <w:p w14:paraId="357AF5A8" w14:textId="77777777" w:rsidR="00B221B3" w:rsidRDefault="00B221B3" w:rsidP="00EF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9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87D7C" w14:textId="36A7632C" w:rsidR="00EF1F69" w:rsidRDefault="00EF1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B690E" w14:textId="77777777" w:rsidR="00EF1F69" w:rsidRDefault="00EF1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794DC" w14:textId="77777777" w:rsidR="00B221B3" w:rsidRDefault="00B221B3" w:rsidP="00EF1F69">
      <w:r>
        <w:separator/>
      </w:r>
    </w:p>
  </w:footnote>
  <w:footnote w:type="continuationSeparator" w:id="0">
    <w:p w14:paraId="42930B45" w14:textId="77777777" w:rsidR="00B221B3" w:rsidRDefault="00B221B3" w:rsidP="00EF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80A"/>
    <w:multiLevelType w:val="hybridMultilevel"/>
    <w:tmpl w:val="DA80162C"/>
    <w:lvl w:ilvl="0" w:tplc="55643CB8">
      <w:start w:val="3"/>
      <w:numFmt w:val="bullet"/>
      <w:lvlText w:val="-"/>
      <w:lvlJc w:val="left"/>
      <w:pPr>
        <w:ind w:left="14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A2157ED"/>
    <w:multiLevelType w:val="hybridMultilevel"/>
    <w:tmpl w:val="E1DEA398"/>
    <w:lvl w:ilvl="0" w:tplc="6B2E363A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C5A0EB0"/>
    <w:multiLevelType w:val="hybridMultilevel"/>
    <w:tmpl w:val="B406FBAE"/>
    <w:lvl w:ilvl="0" w:tplc="0128DE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19D4CB2"/>
    <w:multiLevelType w:val="hybridMultilevel"/>
    <w:tmpl w:val="EB3A9D94"/>
    <w:lvl w:ilvl="0" w:tplc="E098DA58">
      <w:start w:val="4"/>
      <w:numFmt w:val="bullet"/>
      <w:lvlText w:val="-"/>
      <w:lvlJc w:val="left"/>
      <w:pPr>
        <w:ind w:left="14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5B995871"/>
    <w:multiLevelType w:val="hybridMultilevel"/>
    <w:tmpl w:val="A97ECA40"/>
    <w:lvl w:ilvl="0" w:tplc="152CBC20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5FD1131C"/>
    <w:multiLevelType w:val="hybridMultilevel"/>
    <w:tmpl w:val="28CA3A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24"/>
    <w:rsid w:val="00186B24"/>
    <w:rsid w:val="002D4644"/>
    <w:rsid w:val="00315131"/>
    <w:rsid w:val="00732CB2"/>
    <w:rsid w:val="00850EA9"/>
    <w:rsid w:val="00990EB2"/>
    <w:rsid w:val="00A41180"/>
    <w:rsid w:val="00B221B3"/>
    <w:rsid w:val="00CB1E43"/>
    <w:rsid w:val="00CF1CA6"/>
    <w:rsid w:val="00EF1F69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60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2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6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69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1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2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6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69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1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williamscl\Desktop\caw\CAW%20Dec%202016\Swimming\CLUB\Commitee%20Minutes\Mins%202016\Reports%20for%20Mins\Tm%20Reports\TM%20Report%20Sept%20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file:///C:\Users\williamscl\Desktop\caw\CAW%20Dec%202016\Swimming\CLUB\Commitee%20Minutes\Mins%202016\Reports%20for%20Mins\Fixtures\Fixtures%20Sept%20201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file:///F:\Swimming\CLUB\Commitee%20Minutes\Reports%20for%20Mins\Treasurers%20Reports\Treasurers%20Report%20Sept%20201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Williams, Clare</cp:lastModifiedBy>
  <cp:revision>3</cp:revision>
  <cp:lastPrinted>2016-11-30T15:13:00Z</cp:lastPrinted>
  <dcterms:created xsi:type="dcterms:W3CDTF">2016-12-16T10:09:00Z</dcterms:created>
  <dcterms:modified xsi:type="dcterms:W3CDTF">2017-01-03T16:31:00Z</dcterms:modified>
</cp:coreProperties>
</file>